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9D09DF" w:rsidP="009D09DF">
      <w:pPr>
        <w:ind w:right="-185"/>
        <w:jc w:val="both"/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D074C0">
        <w:t xml:space="preserve"> </w:t>
      </w:r>
      <w:r w:rsidR="007A3BE9">
        <w:t>131</w:t>
      </w:r>
      <w:r w:rsidR="00D074C0">
        <w:t>-1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EE664C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4B112D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2F1633">
        <w:rPr>
          <w:b/>
          <w:bCs/>
        </w:rPr>
        <w:t>1</w:t>
      </w:r>
      <w:r w:rsidR="00EE664C">
        <w:rPr>
          <w:b/>
          <w:bCs/>
        </w:rPr>
        <w:t xml:space="preserve"> </w:t>
      </w:r>
      <w:r w:rsidR="004B112D">
        <w:rPr>
          <w:b/>
          <w:bCs/>
        </w:rPr>
        <w:t xml:space="preserve">Клименко </w:t>
      </w:r>
      <w:r w:rsidR="009D09DF">
        <w:rPr>
          <w:b/>
          <w:bCs/>
        </w:rPr>
        <w:t xml:space="preserve">Александра Васильевича 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E664C">
        <w:rPr>
          <w:color w:val="000000"/>
        </w:rPr>
        <w:t xml:space="preserve"> </w:t>
      </w:r>
      <w:r w:rsidR="00201239" w:rsidRPr="00F85777">
        <w:t>кандидатом</w:t>
      </w:r>
      <w:r w:rsidR="00EE664C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Клименко Александром </w:t>
      </w:r>
      <w:r w:rsidR="009D09DF" w:rsidRPr="009D09DF">
        <w:t>Васильевичем,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D074C0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>одномандатному избирательному округу № 1,</w:t>
      </w:r>
      <w:r w:rsidR="00EE664C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EE664C">
        <w:t xml:space="preserve"> </w:t>
      </w:r>
      <w:r w:rsidR="00AD2B08">
        <w:rPr>
          <w:bCs/>
        </w:rPr>
        <w:t>4</w:t>
      </w:r>
      <w:r w:rsidR="00EE664C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D074C0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A53B2F">
        <w:t xml:space="preserve"> года </w:t>
      </w:r>
      <w:bookmarkStart w:id="0" w:name="_GoBack"/>
      <w:bookmarkEnd w:id="0"/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D074C0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9D09DF">
        <w:t xml:space="preserve">в депутаты Донецкой городской Думы восьмого созыва </w:t>
      </w:r>
      <w:r w:rsidR="009D09DF" w:rsidRPr="009D09DF">
        <w:t xml:space="preserve">Клименко Александру </w:t>
      </w:r>
      <w:r w:rsidR="009D09DF" w:rsidRPr="002F1633">
        <w:t>Васильевичу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EE664C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9D09DF" w:rsidRPr="00647A0E">
        <w:t xml:space="preserve">Клименко Александра </w:t>
      </w:r>
      <w:r w:rsidR="00647A0E" w:rsidRPr="00647A0E">
        <w:t>Васильевича</w:t>
      </w:r>
      <w:r w:rsidRPr="00647A0E">
        <w:t>,</w:t>
      </w:r>
      <w:r w:rsidR="00EE664C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EE664C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EE664C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</w:t>
      </w:r>
      <w:r w:rsidR="00EE664C">
        <w:t xml:space="preserve"> </w:t>
      </w:r>
      <w:r>
        <w:t>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9D09DF" w:rsidRPr="009D09DF">
        <w:t>Клименко Александру Васильевичу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90E" w:rsidRDefault="00FC390E" w:rsidP="00727762">
      <w:r>
        <w:separator/>
      </w:r>
    </w:p>
  </w:endnote>
  <w:endnote w:type="continuationSeparator" w:id="1">
    <w:p w:rsidR="00FC390E" w:rsidRDefault="00FC390E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90E" w:rsidRDefault="00FC390E" w:rsidP="00727762">
      <w:r>
        <w:separator/>
      </w:r>
    </w:p>
  </w:footnote>
  <w:footnote w:type="continuationSeparator" w:id="1">
    <w:p w:rsidR="00FC390E" w:rsidRDefault="00FC390E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6810D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AA3E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055CA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2B22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202F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D33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8391B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10DE"/>
    <w:rsid w:val="006874FB"/>
    <w:rsid w:val="00687C43"/>
    <w:rsid w:val="00696735"/>
    <w:rsid w:val="006C3C7E"/>
    <w:rsid w:val="006D1D62"/>
    <w:rsid w:val="006D360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3BE9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1111"/>
    <w:rsid w:val="00A94AA7"/>
    <w:rsid w:val="00AA3805"/>
    <w:rsid w:val="00AA3E04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48B5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2A0E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4C0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64C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C390E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2025-07-15T14:25:00Z</cp:lastPrinted>
  <dcterms:created xsi:type="dcterms:W3CDTF">2025-07-17T09:26:00Z</dcterms:created>
  <dcterms:modified xsi:type="dcterms:W3CDTF">2025-07-17T09:26:00Z</dcterms:modified>
</cp:coreProperties>
</file>